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E826B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 w:rsidR="00C665FE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Нео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C665FE" w:rsidRDefault="007478BF" w:rsidP="00C665FE">
                                <w:pPr>
                                  <w:spacing w:before="90"/>
                                  <w:ind w:left="740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="00C665FE">
                                  <w:t xml:space="preserve"> </w:t>
                                </w:r>
                                <w:r w:rsidR="00C665FE">
                                  <w:rPr>
                                    <w:lang w:val="ru-RU"/>
                                  </w:rPr>
                                  <w:t>Смесь неорганических компонентов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 w:rsidR="00C665FE"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Нео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C665FE" w:rsidRDefault="007478BF" w:rsidP="00C665FE">
                          <w:pPr>
                            <w:spacing w:before="90"/>
                            <w:ind w:left="740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="00C665FE">
                            <w:t xml:space="preserve"> </w:t>
                          </w:r>
                          <w:r w:rsidR="00C665FE">
                            <w:rPr>
                              <w:lang w:val="ru-RU"/>
                            </w:rPr>
                            <w:t>Смесь неорганических компонентов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E826B1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0" t="0" r="254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0B7FC5" w:rsidRPr="000B7FC5" w:rsidRDefault="006861EC" w:rsidP="000B7FC5">
                                <w:pPr>
                                  <w:pStyle w:val="a4"/>
                                  <w:numPr>
                                    <w:ilvl w:val="1"/>
                                    <w:numId w:val="26"/>
                                  </w:numPr>
                                  <w:spacing w:before="183" w:line="319" w:lineRule="exact"/>
                                  <w:ind w:right="1474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0B7FC5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Наименование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20"/>
                                    <w:szCs w:val="20"/>
                                    <w:lang w:val="ru-RU"/>
                                  </w:rPr>
                                  <w:t>: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0B7FC5" w:rsidRPr="000B7FC5">
                                  <w:rPr>
                                    <w:rFonts w:eastAsia="Times New Roman" w:cs="Times New Roman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 xml:space="preserve">Модифицированная питательная среда 199 на солях </w:t>
                                </w:r>
                                <w:proofErr w:type="spellStart"/>
                                <w:r w:rsidR="000B7FC5" w:rsidRPr="000B7FC5">
                                  <w:rPr>
                                    <w:rFonts w:eastAsia="Times New Roman" w:cs="Times New Roman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>Хенкса</w:t>
                                </w:r>
                                <w:proofErr w:type="spellEnd"/>
                                <w:r w:rsidR="000B7FC5" w:rsidRPr="000B7FC5">
                                  <w:rPr>
                                    <w:rFonts w:eastAsia="Times New Roman" w:cs="Times New Roman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 xml:space="preserve">, без </w:t>
                                </w:r>
                                <w:r w:rsidR="000B7FC5" w:rsidRPr="000B7FC5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0B7FC5" w:rsidRPr="000B7FC5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 w:rsidR="000B7FC5" w:rsidRPr="000B7FC5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>Глутамина</w:t>
                                </w:r>
                                <w:proofErr w:type="spellEnd"/>
                                <w:r w:rsidR="000B7FC5" w:rsidRPr="000B7FC5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>, без</w:t>
                                </w:r>
                                <w:r w:rsidR="000B7FC5" w:rsidRPr="000B7FC5">
                                  <w:rPr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="000B7FC5" w:rsidRPr="000B7FC5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>бикарбоната натрия</w:t>
                                </w:r>
                                <w:r w:rsidR="000B7FC5" w:rsidRPr="000B7FC5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–</w:t>
                                </w:r>
                                <w:r w:rsidR="000B7FC5" w:rsidRPr="000B7FC5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0B7FC5" w:rsidRPr="000B7FC5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0410</w:t>
                                </w:r>
                              </w:p>
                              <w:p w:rsidR="007478BF" w:rsidRPr="000B7FC5" w:rsidRDefault="007478BF" w:rsidP="00DB0BED">
                                <w:pPr>
                                  <w:pStyle w:val="a4"/>
                                  <w:numPr>
                                    <w:ilvl w:val="1"/>
                                    <w:numId w:val="25"/>
                                  </w:numPr>
                                  <w:spacing w:before="90" w:line="319" w:lineRule="exact"/>
                                  <w:ind w:right="141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B7FC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CA7181" w:rsidRDefault="007478BF" w:rsidP="00CA7181">
                                <w:pPr>
                                  <w:pStyle w:val="a4"/>
                                  <w:numPr>
                                    <w:ilvl w:val="1"/>
                                    <w:numId w:val="25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CA718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 w:rsidRPr="00CA7181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proofErr w:type="spellEnd"/>
                                <w:r w:rsidRPr="00CA718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CA7181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  <w:proofErr w:type="spellEnd"/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proofErr w:type="gramEnd"/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0B7FC5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 w:rsidR="007478BF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 w:rsidP="00CA7181">
                                <w:pPr>
                                  <w:numPr>
                                    <w:ilvl w:val="1"/>
                                    <w:numId w:val="25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0B7FC5" w:rsidRPr="000B7FC5" w:rsidRDefault="006861EC" w:rsidP="000B7FC5">
                          <w:pPr>
                            <w:pStyle w:val="a4"/>
                            <w:numPr>
                              <w:ilvl w:val="1"/>
                              <w:numId w:val="26"/>
                            </w:numPr>
                            <w:spacing w:before="183" w:line="319" w:lineRule="exact"/>
                            <w:ind w:right="1474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0B7FC5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Наименование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20"/>
                              <w:szCs w:val="20"/>
                              <w:lang w:val="ru-RU"/>
                            </w:rPr>
                            <w:t>:</w:t>
                          </w:r>
                          <w:r w:rsidRPr="000B7FC5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="000B7FC5" w:rsidRPr="000B7FC5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 xml:space="preserve">Модифицированная питательная среда 199 на солях </w:t>
                          </w:r>
                          <w:proofErr w:type="spellStart"/>
                          <w:r w:rsidR="000B7FC5" w:rsidRPr="000B7FC5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>Хенкса</w:t>
                          </w:r>
                          <w:proofErr w:type="spellEnd"/>
                          <w:r w:rsidR="000B7FC5" w:rsidRPr="000B7FC5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 xml:space="preserve">, без </w:t>
                          </w:r>
                          <w:r w:rsidR="000B7FC5" w:rsidRPr="000B7FC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 w:rsidR="000B7FC5" w:rsidRPr="000B7FC5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proofErr w:type="spellStart"/>
                          <w:r w:rsidR="000B7FC5" w:rsidRPr="000B7FC5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Глутамина</w:t>
                          </w:r>
                          <w:proofErr w:type="spellEnd"/>
                          <w:r w:rsidR="000B7FC5" w:rsidRPr="000B7FC5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, без</w:t>
                          </w:r>
                          <w:r w:rsidR="000B7FC5" w:rsidRPr="000B7FC5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0B7FC5" w:rsidRPr="000B7FC5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бикарбоната натрия</w:t>
                          </w:r>
                          <w:r w:rsidR="000B7FC5" w:rsidRPr="000B7FC5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–</w:t>
                          </w:r>
                          <w:r w:rsidR="000B7FC5" w:rsidRPr="000B7FC5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="000B7FC5" w:rsidRPr="000B7FC5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0410</w:t>
                          </w:r>
                        </w:p>
                        <w:p w:rsidR="007478BF" w:rsidRPr="000B7FC5" w:rsidRDefault="007478BF" w:rsidP="00DB0BED">
                          <w:pPr>
                            <w:pStyle w:val="a4"/>
                            <w:numPr>
                              <w:ilvl w:val="1"/>
                              <w:numId w:val="25"/>
                            </w:numPr>
                            <w:spacing w:before="90" w:line="319" w:lineRule="exact"/>
                            <w:ind w:right="141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B7FC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CA7181" w:rsidRDefault="007478BF" w:rsidP="00CA7181">
                          <w:pPr>
                            <w:pStyle w:val="a4"/>
                            <w:numPr>
                              <w:ilvl w:val="1"/>
                              <w:numId w:val="25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CA718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CA718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proofErr w:type="spellStart"/>
                          <w:r w:rsidRPr="00CA7181"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proofErr w:type="spellEnd"/>
                          <w:r w:rsidRPr="00CA718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A7181"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  <w:proofErr w:type="spellEnd"/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proofErr w:type="gramEnd"/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0B7FC5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 w:rsidR="007478BF"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hyperlink r:id="rId11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www.biowest.net</w:t>
                            </w:r>
                          </w:hyperlink>
                        </w:p>
                        <w:p w:rsidR="007478BF" w:rsidRDefault="007478BF" w:rsidP="00CA7181">
                          <w:pPr>
                            <w:numPr>
                              <w:ilvl w:val="1"/>
                              <w:numId w:val="25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0" t="0" r="2540" b="635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0" t="9525" r="2540" b="317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2"/>
          <w:footerReference w:type="default" r:id="rId13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proofErr w:type="gramStart"/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gramEnd"/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0" t="0" r="2540" b="381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порошок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порошок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0" t="9525" r="2540" b="1905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proofErr w:type="gramEnd"/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сыпания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proofErr w:type="gramEnd"/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сыпания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0" t="0" r="2540" b="381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proofErr w:type="gramEnd"/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bookmarkStart w:id="0" w:name="8_-_EXPOSURE_CONTROLS/PERSONAL_PROTECTIO"/>
    <w:bookmarkEnd w:id="0"/>
    <w:p w:rsidR="00EF5E70" w:rsidRDefault="00E826B1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9525" r="6985" b="635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proofErr w:type="gramStart"/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proofErr w:type="gramEnd"/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proofErr w:type="gramStart"/>
      <w:r>
        <w:rPr>
          <w:w w:val="105"/>
        </w:rPr>
        <w:t>B</w:t>
      </w:r>
      <w:r w:rsidRPr="00E513F6">
        <w:rPr>
          <w:w w:val="105"/>
          <w:lang w:val="ru-RU"/>
        </w:rPr>
        <w:t>.-</w:t>
      </w:r>
      <w:proofErr w:type="gramEnd"/>
      <w:r w:rsidRPr="00E513F6">
        <w:rPr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177F0E">
      <w:pPr>
        <w:pStyle w:val="a3"/>
        <w:spacing w:before="90"/>
        <w:ind w:left="1129" w:right="320"/>
        <w:rPr>
          <w:lang w:val="ru-RU"/>
        </w:rPr>
      </w:pPr>
      <w:r w:rsidRPr="00177F0E">
        <w:rPr>
          <w:lang w:val="ru-RU"/>
        </w:rPr>
        <w:t xml:space="preserve">Вещества, Предельно допустимые концентрации должны контролироваться в рабочей среде: вдыхаемой пыли 10 мг / м3 // </w:t>
      </w:r>
      <w:proofErr w:type="spellStart"/>
      <w:r w:rsidRPr="00177F0E">
        <w:rPr>
          <w:lang w:val="ru-RU"/>
        </w:rPr>
        <w:t>респирабельная</w:t>
      </w:r>
      <w:proofErr w:type="spellEnd"/>
      <w:r w:rsidRPr="00177F0E">
        <w:rPr>
          <w:lang w:val="ru-RU"/>
        </w:rPr>
        <w:t xml:space="preserve"> пыль 4 мг / м3</w:t>
      </w:r>
      <w:r>
        <w:rPr>
          <w:lang w:val="ru-RU"/>
        </w:rPr>
        <w:t xml:space="preserve"> </w:t>
      </w:r>
      <w:r w:rsidR="00E513F6"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proofErr w:type="gramStart"/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proofErr w:type="gramEnd"/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proofErr w:type="gramStart"/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proofErr w:type="gramEnd"/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proofErr w:type="gramStart"/>
      <w:r>
        <w:rPr>
          <w:w w:val="105"/>
        </w:rPr>
        <w:t>E</w:t>
      </w:r>
      <w:r w:rsidRPr="0069009F">
        <w:rPr>
          <w:w w:val="105"/>
          <w:lang w:val="ru-RU"/>
        </w:rPr>
        <w:t>.-</w:t>
      </w:r>
      <w:proofErr w:type="gramEnd"/>
      <w:r w:rsidRPr="0069009F">
        <w:rPr>
          <w:w w:val="105"/>
          <w:lang w:val="ru-RU"/>
        </w:rPr>
        <w:t xml:space="preserve">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E826B1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0" r="2540" b="698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proofErr w:type="gramEnd"/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 w:rsidR="002B2214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твердое</w:t>
                                </w:r>
                              </w:p>
                              <w:p w:rsidR="007478BF" w:rsidRPr="00F87EC1" w:rsidRDefault="00DB23D9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Вид</w:t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 w:rsidR="007478BF"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</w:t>
                                </w:r>
                                <w:r w:rsidR="002B2214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орошок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определен</w:t>
                                </w:r>
                              </w:p>
                              <w:p w:rsidR="007478BF" w:rsidRPr="00DB23D9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 w:rsidRPr="00DB23D9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определен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655060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0B7FC5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19</w:t>
                                </w:r>
                                <w:r w:rsidR="00655060" w:rsidRPr="00655060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6</w:t>
                                </w:r>
                                <w:r w:rsidR="000B7FC5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</w:t>
                                </w:r>
                                <w:r w:rsidR="00655060" w:rsidRPr="00655060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655060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="00655060" w:rsidRPr="00655060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 w:rsidR="00655060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="00655060" w:rsidRPr="00655060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0B7FC5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1,965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proofErr w:type="gramEnd"/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0B7FC5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4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–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0B7FC5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5</w:t>
                                </w:r>
                                <w:bookmarkStart w:id="1" w:name="_GoBack"/>
                                <w:bookmarkEnd w:id="1"/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proofErr w:type="gramEnd"/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proofErr w:type="spellEnd"/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proofErr w:type="gramEnd"/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480</w:t>
                                </w:r>
                                <w:proofErr w:type="gramStart"/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proofErr w:type="gramEnd"/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proofErr w:type="gramEnd"/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 w:rsidR="002B2214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твердое</w:t>
                          </w:r>
                        </w:p>
                        <w:p w:rsidR="007478BF" w:rsidRPr="00F87EC1" w:rsidRDefault="00DB23D9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Вид</w:t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 w:rsidR="007478BF"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</w:t>
                          </w:r>
                          <w:r w:rsidR="002B2214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орошок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Не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определен</w:t>
                          </w:r>
                        </w:p>
                        <w:p w:rsidR="007478BF" w:rsidRPr="00DB23D9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 w:rsidRPr="00DB23D9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Не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определен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655060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="000B7FC5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19</w:t>
                          </w:r>
                          <w:r w:rsidR="00655060" w:rsidRPr="00655060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6</w:t>
                          </w:r>
                          <w:r w:rsidR="000B7FC5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</w:t>
                          </w:r>
                          <w:r w:rsidR="00655060" w:rsidRPr="00655060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655060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="00655060" w:rsidRPr="00655060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 w:rsidR="00655060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="00655060" w:rsidRPr="00655060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="000B7FC5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1,965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proofErr w:type="gramEnd"/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0B7FC5">
                            <w:rPr>
                              <w:rFonts w:ascii="Tahoma"/>
                              <w:sz w:val="16"/>
                              <w:lang w:val="ru-RU"/>
                            </w:rPr>
                            <w:t>4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–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0B7FC5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5</w:t>
                          </w:r>
                          <w:bookmarkStart w:id="2" w:name="_GoBack"/>
                          <w:bookmarkEnd w:id="2"/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proofErr w:type="gramEnd"/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proofErr w:type="spellEnd"/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proofErr w:type="gramEnd"/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>480</w:t>
                          </w:r>
                          <w:proofErr w:type="gramStart"/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>С</w:t>
                          </w:r>
                          <w:proofErr w:type="gramEnd"/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0" t="9525" r="2540" b="635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E826B1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4445" r="7620" b="254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proofErr w:type="gramEnd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proofErr w:type="gram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proofErr w:type="gramEnd"/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proofErr w:type="gramStart"/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2</w:t>
                                </w:r>
                                <w:proofErr w:type="gramEnd"/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proofErr w:type="gramEnd"/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proofErr w:type="gramEnd"/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proofErr w:type="gramStart"/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2</w:t>
                          </w:r>
                          <w:proofErr w:type="gramEnd"/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0" t="0" r="2540" b="127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proofErr w:type="gramStart"/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ybB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proofErr w:type="gramStart"/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E826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13.1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E826B1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h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2NmS8pWTN54OBvoP27MALtipYHDBTgSDizOeBnYZIQFHO3I1SRMS+fyK&#10;CwsJ+QKTsKsBf4WQAIcnUadpUkIENFJCnRxYekpeIyVQiYWJdegIAiUleLT+zWcIwqq6jJRQphV0&#10;CD2HcCov09PZCcJ47K/+m0qpc44//R8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n43n4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13.1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5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E826B1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E826B1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0" t="0" r="2540" b="635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5080" r="7620" b="190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F7072">
        <w:rPr>
          <w:rFonts w:ascii="Tahoma"/>
          <w:color w:val="FFFFFF"/>
          <w:w w:val="105"/>
          <w:sz w:val="19"/>
        </w:rPr>
        <w:t>SECTION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TRANSPORT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INFORMATION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(continue)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proofErr w:type="gramStart"/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</w:t>
      </w:r>
      <w:proofErr w:type="gramEnd"/>
      <w:r w:rsidR="00CA0535">
        <w:rPr>
          <w:spacing w:val="-20"/>
          <w:lang w:val="ru-RU"/>
        </w:rPr>
        <w:t>ет</w:t>
      </w:r>
      <w:proofErr w:type="spellEnd"/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E826B1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0" t="9525" r="1270" b="381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15.1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15.1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E826B1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0" r="7620" b="635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0" t="0" r="3810" b="254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</w:t>
                                </w:r>
                                <w:proofErr w:type="gramStart"/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см</w:t>
                                </w:r>
                                <w:proofErr w:type="gramEnd"/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Другие законодательные акты: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15.2 Оценка химической безопасности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Минимальное обучение рекомендуется для предотвращения промышленных рисков для персонала с использованием этого продукта, с </w:t>
                                </w:r>
                                <w:proofErr w:type="gramStart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тем</w:t>
                                </w:r>
                                <w:proofErr w:type="gram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0B7FC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4" w:history="1"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  <w:r w:rsidR="008055D5"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5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d4Q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</w:t>
                          </w:r>
                          <w:proofErr w:type="gramStart"/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>см</w:t>
                          </w:r>
                          <w:proofErr w:type="gramEnd"/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Другие законодательные акты: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15.2 Оценка химической безопасности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Минимальное обучение рекомендуется для предотвращения промышленных рисков для персонала с использованием этого продукта, с </w:t>
                          </w:r>
                          <w:proofErr w:type="gramStart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тем</w:t>
                          </w:r>
                          <w:proofErr w:type="gram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0B7FC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6" w:history="1"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  <w:r w:rsidR="008055D5"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7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E826B1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826B1">
        <w:rPr>
          <w:rFonts w:ascii="Tahoma"/>
          <w:color w:val="FFFFFF"/>
          <w:spacing w:val="-26"/>
          <w:w w:val="105"/>
          <w:sz w:val="19"/>
          <w:lang w:val="ru-RU"/>
        </w:rPr>
        <w:t xml:space="preserve"> </w:t>
      </w:r>
      <w:r w:rsidR="003F7072" w:rsidRPr="00E826B1">
        <w:rPr>
          <w:rFonts w:ascii="Tahoma"/>
          <w:color w:val="FFFFFF"/>
          <w:w w:val="105"/>
          <w:sz w:val="19"/>
          <w:lang w:val="ru-RU"/>
        </w:rPr>
        <w:t>16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Pr="00E826B1" w:rsidRDefault="00EF5E70">
      <w:pPr>
        <w:spacing w:before="4"/>
        <w:rPr>
          <w:rFonts w:ascii="Tahoma" w:eastAsia="Tahoma" w:hAnsi="Tahoma" w:cs="Tahoma"/>
          <w:sz w:val="8"/>
          <w:szCs w:val="8"/>
          <w:lang w:val="ru-RU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</w:t>
      </w:r>
      <w:proofErr w:type="gramStart"/>
      <w:r w:rsidRPr="008055D5">
        <w:rPr>
          <w:rFonts w:ascii="Arial" w:eastAsia="Arial" w:hAnsi="Arial"/>
          <w:lang w:val="ru-RU"/>
        </w:rPr>
        <w:t>СБ</w:t>
      </w:r>
      <w:proofErr w:type="gramEnd"/>
      <w:r w:rsidRPr="008055D5">
        <w:rPr>
          <w:rFonts w:ascii="Arial" w:eastAsia="Arial" w:hAnsi="Arial"/>
          <w:lang w:val="ru-RU"/>
        </w:rPr>
        <w:t>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8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FC5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7FC5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1605064</wp:posOffset>
              </wp:positionH>
              <wp:positionV relativeFrom="page">
                <wp:posOffset>719846</wp:posOffset>
              </wp:positionV>
              <wp:extent cx="5509287" cy="603115"/>
              <wp:effectExtent l="0" t="0" r="15240" b="69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87" cy="60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ED" w:rsidRPr="00DB0BED" w:rsidRDefault="007478BF" w:rsidP="006360FE">
                          <w:pPr>
                            <w:spacing w:before="183" w:line="319" w:lineRule="exact"/>
                            <w:ind w:left="1304" w:right="1474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 w:rsidRPr="00DB0BED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proofErr w:type="spellEnd"/>
                          <w:r w:rsidRPr="00DB0BED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B0BED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–</w:t>
                          </w:r>
                          <w:r w:rsidRPr="00DB0BED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6360FE" w:rsidRPr="006360FE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 xml:space="preserve">Модифицированная питательная среда 199 на солях </w:t>
                          </w:r>
                          <w:proofErr w:type="spellStart"/>
                          <w:r w:rsidR="006360FE" w:rsidRPr="006360FE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>Хенкса</w:t>
                          </w:r>
                          <w:proofErr w:type="spellEnd"/>
                          <w:r w:rsidR="006360FE" w:rsidRPr="006360FE">
                            <w:rPr>
                              <w:rFonts w:eastAsia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  <w:lang w:val="ru-RU"/>
                            </w:rPr>
                            <w:t xml:space="preserve">, без </w:t>
                          </w:r>
                          <w:r w:rsidR="006360FE" w:rsidRPr="006360F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 w:rsidR="006360FE" w:rsidRPr="006360FE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proofErr w:type="spellStart"/>
                          <w:r w:rsidR="006360FE" w:rsidRPr="006360FE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Глутамина</w:t>
                          </w:r>
                          <w:proofErr w:type="spellEnd"/>
                          <w:r w:rsidR="006360FE" w:rsidRPr="006360FE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, без</w:t>
                          </w:r>
                          <w:r w:rsidR="006360FE" w:rsidRPr="00D46E87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360FE" w:rsidRPr="006360FE">
                            <w:rPr>
                              <w:b/>
                              <w:i/>
                              <w:sz w:val="20"/>
                              <w:szCs w:val="20"/>
                              <w:lang w:val="ru-RU"/>
                            </w:rPr>
                            <w:t>бикарбоната натрия</w:t>
                          </w:r>
                          <w:r w:rsidR="00DB0BED" w:rsidRPr="00DB0BE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–</w:t>
                          </w:r>
                          <w:r w:rsidR="00DB0BED" w:rsidRPr="00DB0BE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="00DB0BED" w:rsidRPr="00DB0BE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="006360FE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41</w:t>
                          </w:r>
                          <w:r w:rsidR="00DB0BED" w:rsidRPr="00DB0BE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</w:p>
                        <w:p w:rsidR="00F00281" w:rsidRPr="008C7271" w:rsidRDefault="00F00281" w:rsidP="007C4B47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6861EC" w:rsidRPr="006861EC" w:rsidRDefault="006861EC" w:rsidP="00F00281">
                          <w:pPr>
                            <w:spacing w:line="317" w:lineRule="exact"/>
                            <w:ind w:left="709" w:right="7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C44192" w:rsidRPr="00C44192" w:rsidRDefault="00C44192" w:rsidP="00C44192">
                          <w:pPr>
                            <w:spacing w:line="247" w:lineRule="auto"/>
                            <w:ind w:left="20" w:right="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  <w:p w:rsidR="007478BF" w:rsidRPr="003732A3" w:rsidRDefault="007478BF" w:rsidP="00C44192">
                          <w:pPr>
                            <w:spacing w:before="6"/>
                            <w:ind w:right="14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126.4pt;margin-top:56.7pt;width:433.8pt;height:47.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RD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" filled="f" stroked="f">
              <v:textbox inset="0,0,0,0">
                <w:txbxContent>
                  <w:p w:rsidR="00DB0BED" w:rsidRPr="00DB0BED" w:rsidRDefault="007478BF" w:rsidP="006360FE">
                    <w:pPr>
                      <w:spacing w:before="183" w:line="319" w:lineRule="exact"/>
                      <w:ind w:left="1304" w:right="1474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  <w:lang w:val="ru-RU"/>
                      </w:rPr>
                    </w:pPr>
                    <w:proofErr w:type="spellStart"/>
                    <w:r w:rsidRPr="00DB0BED"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proofErr w:type="spellEnd"/>
                    <w:r w:rsidRPr="00DB0BED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Pr="00DB0BED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–</w:t>
                    </w:r>
                    <w:r w:rsidRPr="00DB0BED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6360FE" w:rsidRPr="006360FE">
                      <w:rPr>
                        <w:rFonts w:eastAsia="Times New Roman" w:cs="Times New Roman"/>
                        <w:b/>
                        <w:bCs/>
                        <w:i/>
                        <w:sz w:val="20"/>
                        <w:szCs w:val="20"/>
                        <w:lang w:val="ru-RU"/>
                      </w:rPr>
                      <w:t xml:space="preserve">Модифицированная питательная среда 199 на солях </w:t>
                    </w:r>
                    <w:proofErr w:type="spellStart"/>
                    <w:r w:rsidR="006360FE" w:rsidRPr="006360FE">
                      <w:rPr>
                        <w:rFonts w:eastAsia="Times New Roman" w:cs="Times New Roman"/>
                        <w:b/>
                        <w:bCs/>
                        <w:i/>
                        <w:sz w:val="20"/>
                        <w:szCs w:val="20"/>
                        <w:lang w:val="ru-RU"/>
                      </w:rPr>
                      <w:t>Хенкса</w:t>
                    </w:r>
                    <w:proofErr w:type="spellEnd"/>
                    <w:r w:rsidR="006360FE" w:rsidRPr="006360FE">
                      <w:rPr>
                        <w:rFonts w:eastAsia="Times New Roman" w:cs="Times New Roman"/>
                        <w:b/>
                        <w:bCs/>
                        <w:i/>
                        <w:sz w:val="20"/>
                        <w:szCs w:val="20"/>
                        <w:lang w:val="ru-RU"/>
                      </w:rPr>
                      <w:t xml:space="preserve">, без </w:t>
                    </w:r>
                    <w:r w:rsidR="006360FE" w:rsidRPr="006360FE">
                      <w:rPr>
                        <w:b/>
                        <w:i/>
                        <w:sz w:val="20"/>
                        <w:szCs w:val="20"/>
                      </w:rPr>
                      <w:t>L</w:t>
                    </w:r>
                    <w:r w:rsidR="006360FE" w:rsidRPr="006360FE">
                      <w:rPr>
                        <w:b/>
                        <w:i/>
                        <w:sz w:val="20"/>
                        <w:szCs w:val="20"/>
                        <w:lang w:val="ru-RU"/>
                      </w:rPr>
                      <w:t>-</w:t>
                    </w:r>
                    <w:proofErr w:type="spellStart"/>
                    <w:r w:rsidR="006360FE" w:rsidRPr="006360FE">
                      <w:rPr>
                        <w:b/>
                        <w:i/>
                        <w:sz w:val="20"/>
                        <w:szCs w:val="20"/>
                        <w:lang w:val="ru-RU"/>
                      </w:rPr>
                      <w:t>Глутамина</w:t>
                    </w:r>
                    <w:proofErr w:type="spellEnd"/>
                    <w:r w:rsidR="006360FE" w:rsidRPr="006360FE">
                      <w:rPr>
                        <w:b/>
                        <w:i/>
                        <w:sz w:val="20"/>
                        <w:szCs w:val="20"/>
                        <w:lang w:val="ru-RU"/>
                      </w:rPr>
                      <w:t>, без</w:t>
                    </w:r>
                    <w:r w:rsidR="006360FE" w:rsidRPr="00D46E87">
                      <w:rPr>
                        <w:sz w:val="28"/>
                        <w:lang w:val="ru-RU"/>
                      </w:rPr>
                      <w:t xml:space="preserve"> </w:t>
                    </w:r>
                    <w:r w:rsidR="006360FE" w:rsidRPr="006360FE">
                      <w:rPr>
                        <w:b/>
                        <w:i/>
                        <w:sz w:val="20"/>
                        <w:szCs w:val="20"/>
                        <w:lang w:val="ru-RU"/>
                      </w:rPr>
                      <w:t>бикарбоната натрия</w:t>
                    </w:r>
                    <w:r w:rsidR="00DB0BED" w:rsidRPr="00DB0BED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ru-RU"/>
                      </w:rPr>
                      <w:t>–</w:t>
                    </w:r>
                    <w:r w:rsidR="00DB0BED" w:rsidRPr="00DB0BED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P</w:t>
                    </w:r>
                    <w:r w:rsidR="00DB0BED" w:rsidRPr="00DB0BED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ru-RU"/>
                      </w:rPr>
                      <w:t>0</w:t>
                    </w:r>
                    <w:r w:rsidR="006360FE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ru-RU"/>
                      </w:rPr>
                      <w:t>41</w:t>
                    </w:r>
                    <w:r w:rsidR="00DB0BED" w:rsidRPr="00DB0BED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ru-RU"/>
                      </w:rPr>
                      <w:t>0</w:t>
                    </w:r>
                  </w:p>
                  <w:p w:rsidR="00F00281" w:rsidRPr="008C7271" w:rsidRDefault="00F00281" w:rsidP="007C4B47">
                    <w:pPr>
                      <w:jc w:val="center"/>
                      <w:rPr>
                        <w:rFonts w:ascii="Arial" w:eastAsia="Times New Roman" w:hAnsi="Arial" w:cs="Arial"/>
                        <w:b/>
                        <w:i/>
                        <w:sz w:val="18"/>
                        <w:szCs w:val="18"/>
                        <w:lang w:val="ru-RU"/>
                      </w:rPr>
                    </w:pPr>
                  </w:p>
                  <w:p w:rsidR="006861EC" w:rsidRPr="006861EC" w:rsidRDefault="006861EC" w:rsidP="00F00281">
                    <w:pPr>
                      <w:spacing w:line="317" w:lineRule="exact"/>
                      <w:ind w:left="709" w:right="7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  <w:p w:rsidR="00C44192" w:rsidRPr="00C44192" w:rsidRDefault="00C44192" w:rsidP="00C44192">
                    <w:pPr>
                      <w:spacing w:line="247" w:lineRule="auto"/>
                      <w:ind w:left="20" w:right="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  <w:p w:rsidR="007478BF" w:rsidRPr="003732A3" w:rsidRDefault="007478BF" w:rsidP="00C44192">
                    <w:pPr>
                      <w:spacing w:before="6"/>
                      <w:ind w:right="14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49D20B6"/>
    <w:multiLevelType w:val="multilevel"/>
    <w:tmpl w:val="3E48D35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b/>
        <w:w w:val="103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AnsiTheme="minorHAnsi" w:cstheme="minorBidi" w:hint="default"/>
        <w:b/>
        <w:w w:val="10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AnsiTheme="minorHAnsi" w:cstheme="minorBidi" w:hint="default"/>
        <w:b/>
        <w:w w:val="10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AnsiTheme="minorHAnsi" w:cstheme="minorBidi" w:hint="default"/>
        <w:b/>
        <w:w w:val="10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AnsiTheme="minorHAnsi" w:cstheme="minorBidi" w:hint="default"/>
        <w:b/>
        <w:w w:val="10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AnsiTheme="minorHAnsi" w:cstheme="minorBidi" w:hint="default"/>
        <w:b/>
        <w:w w:val="10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AnsiTheme="minorHAnsi" w:cstheme="minorBidi" w:hint="default"/>
        <w:b/>
        <w:w w:val="10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AnsiTheme="minorHAnsi" w:cstheme="minorBidi" w:hint="default"/>
        <w:b/>
        <w:w w:val="10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AnsiTheme="minorHAnsi" w:cstheme="minorBidi" w:hint="default"/>
        <w:b/>
        <w:w w:val="103"/>
      </w:rPr>
    </w:lvl>
  </w:abstractNum>
  <w:abstractNum w:abstractNumId="11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2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3">
    <w:nsid w:val="453A7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5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6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7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8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9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20">
    <w:nsid w:val="61A7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3E4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3">
    <w:nsid w:val="68474091"/>
    <w:multiLevelType w:val="hybridMultilevel"/>
    <w:tmpl w:val="709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310A"/>
    <w:multiLevelType w:val="multilevel"/>
    <w:tmpl w:val="062C2E0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  <w:w w:val="102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eastAsiaTheme="minorHAnsi" w:hAnsiTheme="minorHAnsi" w:cstheme="minorBidi" w:hint="default"/>
        <w:b/>
        <w:w w:val="102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eastAsiaTheme="minorHAnsi" w:hAnsiTheme="minorHAnsi" w:cstheme="minorBidi" w:hint="default"/>
        <w:b/>
        <w:w w:val="102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eastAsiaTheme="minorHAnsi" w:hAnsiTheme="minorHAnsi" w:cstheme="minorBidi" w:hint="default"/>
        <w:b/>
        <w:w w:val="102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eastAsiaTheme="minorHAnsi" w:hAnsiTheme="minorHAnsi" w:cstheme="minorBidi" w:hint="default"/>
        <w:b/>
        <w:w w:val="102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eastAsiaTheme="minorHAnsi" w:hAnsiTheme="minorHAnsi" w:cstheme="minorBidi" w:hint="default"/>
        <w:b/>
        <w:w w:val="102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eastAsiaTheme="minorHAnsi" w:hAnsiTheme="minorHAnsi" w:cstheme="minorBidi" w:hint="default"/>
        <w:b/>
        <w:w w:val="102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eastAsiaTheme="minorHAnsi" w:hAnsiTheme="minorHAnsi" w:cstheme="minorBidi" w:hint="default"/>
        <w:b/>
        <w:w w:val="102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eastAsiaTheme="minorHAnsi" w:hAnsiTheme="minorHAnsi" w:cstheme="minorBidi" w:hint="default"/>
        <w:b/>
        <w:w w:val="102"/>
      </w:rPr>
    </w:lvl>
  </w:abstractNum>
  <w:abstractNum w:abstractNumId="25">
    <w:nsid w:val="7D527A0D"/>
    <w:multiLevelType w:val="multilevel"/>
    <w:tmpl w:val="126E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2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2"/>
  </w:num>
  <w:num w:numId="18">
    <w:abstractNumId w:val="6"/>
  </w:num>
  <w:num w:numId="19">
    <w:abstractNumId w:val="14"/>
  </w:num>
  <w:num w:numId="20">
    <w:abstractNumId w:val="23"/>
  </w:num>
  <w:num w:numId="21">
    <w:abstractNumId w:val="20"/>
  </w:num>
  <w:num w:numId="22">
    <w:abstractNumId w:val="13"/>
  </w:num>
  <w:num w:numId="23">
    <w:abstractNumId w:val="25"/>
  </w:num>
  <w:num w:numId="24">
    <w:abstractNumId w:val="1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7193F"/>
    <w:rsid w:val="000A5127"/>
    <w:rsid w:val="000B7F89"/>
    <w:rsid w:val="000B7FC5"/>
    <w:rsid w:val="000E344B"/>
    <w:rsid w:val="00177F0E"/>
    <w:rsid w:val="001D401F"/>
    <w:rsid w:val="00201479"/>
    <w:rsid w:val="00283986"/>
    <w:rsid w:val="002B2214"/>
    <w:rsid w:val="002E64D6"/>
    <w:rsid w:val="00346D66"/>
    <w:rsid w:val="003732A3"/>
    <w:rsid w:val="003B4280"/>
    <w:rsid w:val="003C0E55"/>
    <w:rsid w:val="003C690C"/>
    <w:rsid w:val="003E52EA"/>
    <w:rsid w:val="003F7072"/>
    <w:rsid w:val="004B0C16"/>
    <w:rsid w:val="004B3668"/>
    <w:rsid w:val="004D3268"/>
    <w:rsid w:val="006360FE"/>
    <w:rsid w:val="00655060"/>
    <w:rsid w:val="006861EC"/>
    <w:rsid w:val="0069009F"/>
    <w:rsid w:val="007478BF"/>
    <w:rsid w:val="0075451C"/>
    <w:rsid w:val="00773405"/>
    <w:rsid w:val="007C4B47"/>
    <w:rsid w:val="0080487A"/>
    <w:rsid w:val="008055D5"/>
    <w:rsid w:val="008477C5"/>
    <w:rsid w:val="008C7271"/>
    <w:rsid w:val="0097260C"/>
    <w:rsid w:val="00981FCD"/>
    <w:rsid w:val="00984D44"/>
    <w:rsid w:val="009E3117"/>
    <w:rsid w:val="00B43161"/>
    <w:rsid w:val="00B45371"/>
    <w:rsid w:val="00C44192"/>
    <w:rsid w:val="00C665FE"/>
    <w:rsid w:val="00CA0535"/>
    <w:rsid w:val="00CA7181"/>
    <w:rsid w:val="00D4376C"/>
    <w:rsid w:val="00D53859"/>
    <w:rsid w:val="00D81E7D"/>
    <w:rsid w:val="00DB0BED"/>
    <w:rsid w:val="00DB23D9"/>
    <w:rsid w:val="00DE5E43"/>
    <w:rsid w:val="00DE75F0"/>
    <w:rsid w:val="00E513F6"/>
    <w:rsid w:val="00E54157"/>
    <w:rsid w:val="00E826B1"/>
    <w:rsid w:val="00E84B56"/>
    <w:rsid w:val="00EF5E70"/>
    <w:rsid w:val="00F00281"/>
    <w:rsid w:val="00F26DCF"/>
    <w:rsid w:val="00F87EC1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sis.jrc.ec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w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sis.jrc.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3</cp:revision>
  <dcterms:created xsi:type="dcterms:W3CDTF">2016-05-12T11:04:00Z</dcterms:created>
  <dcterms:modified xsi:type="dcterms:W3CDTF">2016-05-12T11:12:00Z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